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D0" w:rsidRPr="00C05369" w:rsidRDefault="00BC44D0" w:rsidP="00004BDA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Paper Code: DC-3 (Sociological Theory)</w:t>
      </w:r>
    </w:p>
    <w:p w:rsidR="00BC44D0" w:rsidRPr="00C05369" w:rsidRDefault="00BC44D0" w:rsidP="00C05369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 xml:space="preserve">Internal </w:t>
      </w:r>
      <w:r w:rsidR="00C05369" w:rsidRPr="00C05369">
        <w:rPr>
          <w:b/>
          <w:bCs/>
          <w:sz w:val="28"/>
        </w:rPr>
        <w:t>Assessment (</w:t>
      </w:r>
      <w:r w:rsidR="00254572" w:rsidRPr="00C05369">
        <w:rPr>
          <w:b/>
          <w:bCs/>
          <w:sz w:val="28"/>
        </w:rPr>
        <w:t>Marks- 06)</w:t>
      </w:r>
    </w:p>
    <w:p w:rsidR="00254572" w:rsidRPr="00C05369" w:rsidRDefault="00254572" w:rsidP="00C05369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 w:rsidRPr="00C05369">
        <w:rPr>
          <w:b/>
          <w:bCs/>
          <w:sz w:val="28"/>
          <w:u w:val="single"/>
        </w:rPr>
        <w:t xml:space="preserve">Written Examination </w:t>
      </w:r>
    </w:p>
    <w:p w:rsidR="00C05369" w:rsidRPr="00C05369" w:rsidRDefault="00C05369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Mode of Examination:</w:t>
      </w:r>
      <w:r w:rsidRPr="00C05369">
        <w:rPr>
          <w:sz w:val="24"/>
          <w:szCs w:val="24"/>
        </w:rPr>
        <w:t xml:space="preserve"> Short question (each question carries two marks)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Examination:</w:t>
      </w:r>
      <w:r w:rsidRPr="00C05369">
        <w:rPr>
          <w:sz w:val="24"/>
          <w:szCs w:val="24"/>
        </w:rPr>
        <w:t xml:space="preserve"> 08.06.2022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Examination:</w:t>
      </w:r>
      <w:r w:rsidRPr="00C05369">
        <w:rPr>
          <w:sz w:val="24"/>
          <w:szCs w:val="24"/>
        </w:rPr>
        <w:t xml:space="preserve"> 1:00 pm to 1:30 pm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Examination:</w:t>
      </w:r>
      <w:r w:rsidRPr="00C05369">
        <w:rPr>
          <w:sz w:val="24"/>
          <w:szCs w:val="24"/>
        </w:rPr>
        <w:t xml:space="preserve"> Room No. 209</w:t>
      </w:r>
    </w:p>
    <w:p w:rsidR="00BC44D0" w:rsidRPr="00C05369" w:rsidRDefault="00254572" w:rsidP="00C05369">
      <w:pPr>
        <w:pStyle w:val="NoSpacing"/>
        <w:spacing w:line="360" w:lineRule="auto"/>
      </w:pPr>
      <w:r w:rsidRPr="00C05369">
        <w:t>..................................................................................................................................................................</w:t>
      </w:r>
    </w:p>
    <w:p w:rsidR="00254572" w:rsidRPr="00C05369" w:rsidRDefault="00254572" w:rsidP="00C05369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Paper Code: DC-3 (Sociological Theory)</w:t>
      </w:r>
    </w:p>
    <w:p w:rsidR="00254572" w:rsidRPr="00C05369" w:rsidRDefault="00254572" w:rsidP="00C05369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 xml:space="preserve">Tutorial </w:t>
      </w:r>
      <w:r w:rsidR="009F1225" w:rsidRPr="00C05369">
        <w:rPr>
          <w:b/>
          <w:bCs/>
          <w:sz w:val="28"/>
        </w:rPr>
        <w:t>Assessment (</w:t>
      </w:r>
      <w:r w:rsidRPr="00C05369">
        <w:rPr>
          <w:b/>
          <w:bCs/>
          <w:sz w:val="28"/>
        </w:rPr>
        <w:t>Marks- 08)</w:t>
      </w:r>
    </w:p>
    <w:p w:rsidR="005B589A" w:rsidRPr="00C05369" w:rsidRDefault="005B589A" w:rsidP="00C05369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5B589A" w:rsidRPr="00C05369" w:rsidRDefault="005B589A" w:rsidP="00950A9A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 w:rsidRPr="00C05369">
        <w:rPr>
          <w:sz w:val="24"/>
          <w:szCs w:val="24"/>
        </w:rPr>
        <w:t xml:space="preserve"> 07.06.2022</w:t>
      </w:r>
    </w:p>
    <w:p w:rsidR="005B589A" w:rsidRPr="00C05369" w:rsidRDefault="005B589A" w:rsidP="00950A9A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 w:rsidRPr="00C05369">
        <w:rPr>
          <w:sz w:val="24"/>
          <w:szCs w:val="24"/>
        </w:rPr>
        <w:t xml:space="preserve"> 12:00 noon to 2:00 pm</w:t>
      </w:r>
    </w:p>
    <w:p w:rsidR="005B589A" w:rsidRPr="00C05369" w:rsidRDefault="005B589A" w:rsidP="00950A9A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950A9A" w:rsidRDefault="00950A9A" w:rsidP="00C05369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B46DAD" w:rsidRPr="00C05369" w:rsidRDefault="00C05369" w:rsidP="00C05369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Allotment of the Topic: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9F1225" w:rsidTr="009F1225">
        <w:tc>
          <w:tcPr>
            <w:tcW w:w="2718" w:type="dxa"/>
          </w:tcPr>
          <w:p w:rsidR="009F1225" w:rsidRPr="00BA1AFD" w:rsidRDefault="009F1225" w:rsidP="009F1225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9F1225" w:rsidRPr="00BA1AFD" w:rsidRDefault="009F1225" w:rsidP="009F1225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166549" w:rsidTr="009F1225">
        <w:tc>
          <w:tcPr>
            <w:tcW w:w="2718" w:type="dxa"/>
          </w:tcPr>
          <w:p w:rsidR="00166549" w:rsidRPr="00BA1AFD" w:rsidRDefault="00166549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2919SOCH0345</w:t>
            </w:r>
          </w:p>
        </w:tc>
        <w:tc>
          <w:tcPr>
            <w:tcW w:w="6524" w:type="dxa"/>
          </w:tcPr>
          <w:p w:rsidR="00166549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Role of theory in Research</w:t>
            </w:r>
          </w:p>
        </w:tc>
      </w:tr>
      <w:tr w:rsidR="00166549" w:rsidTr="009F1225">
        <w:tc>
          <w:tcPr>
            <w:tcW w:w="2718" w:type="dxa"/>
          </w:tcPr>
          <w:p w:rsidR="00166549" w:rsidRPr="00BA1AFD" w:rsidRDefault="00166549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2920SOCH0340</w:t>
            </w:r>
          </w:p>
        </w:tc>
        <w:tc>
          <w:tcPr>
            <w:tcW w:w="6524" w:type="dxa"/>
          </w:tcPr>
          <w:p w:rsidR="00166549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Functional theory of B. Malinowski</w:t>
            </w:r>
          </w:p>
        </w:tc>
      </w:tr>
      <w:tr w:rsidR="00166549" w:rsidTr="009F1225">
        <w:tc>
          <w:tcPr>
            <w:tcW w:w="2718" w:type="dxa"/>
          </w:tcPr>
          <w:p w:rsidR="00166549" w:rsidRPr="00BA1AFD" w:rsidRDefault="00166549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2921SOCH0766</w:t>
            </w:r>
          </w:p>
        </w:tc>
        <w:tc>
          <w:tcPr>
            <w:tcW w:w="6524" w:type="dxa"/>
          </w:tcPr>
          <w:p w:rsidR="00166549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Structural-Functional theory of A.R. Radcliffe Brown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2921SOCH0767</w:t>
            </w:r>
          </w:p>
        </w:tc>
        <w:tc>
          <w:tcPr>
            <w:tcW w:w="6524" w:type="dxa"/>
          </w:tcPr>
          <w:p w:rsidR="009F1225" w:rsidRPr="00BA1AFD" w:rsidRDefault="00203D8B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Dialectical Materialism of K. Marx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2921SOCH0768</w:t>
            </w:r>
          </w:p>
        </w:tc>
        <w:tc>
          <w:tcPr>
            <w:tcW w:w="6524" w:type="dxa"/>
          </w:tcPr>
          <w:p w:rsidR="009F1225" w:rsidRPr="00BA1AFD" w:rsidRDefault="00203D8B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Dialectical Conflict Theory of R. Dahrendorf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2921SOCH0769</w:t>
            </w:r>
          </w:p>
        </w:tc>
        <w:tc>
          <w:tcPr>
            <w:tcW w:w="6524" w:type="dxa"/>
          </w:tcPr>
          <w:p w:rsidR="009F1225" w:rsidRPr="00BA1AFD" w:rsidRDefault="00203D8B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Conflict Functional theoty of L. Coser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2921SOCH0770</w:t>
            </w:r>
          </w:p>
        </w:tc>
        <w:tc>
          <w:tcPr>
            <w:tcW w:w="6524" w:type="dxa"/>
          </w:tcPr>
          <w:p w:rsidR="009F1225" w:rsidRPr="00BA1AFD" w:rsidRDefault="00203D8B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 xml:space="preserve">Exchange Theory of </w:t>
            </w:r>
            <w:r w:rsidR="0022028C" w:rsidRPr="00BA1AFD">
              <w:rPr>
                <w:szCs w:val="22"/>
              </w:rPr>
              <w:t>G. Homans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2921SOCH0771</w:t>
            </w:r>
          </w:p>
        </w:tc>
        <w:tc>
          <w:tcPr>
            <w:tcW w:w="6524" w:type="dxa"/>
          </w:tcPr>
          <w:p w:rsidR="009F1225" w:rsidRPr="00BA1AFD" w:rsidRDefault="0022028C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Exchange Theory of P. Blau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2921SOCH0772</w:t>
            </w:r>
          </w:p>
        </w:tc>
        <w:tc>
          <w:tcPr>
            <w:tcW w:w="6524" w:type="dxa"/>
          </w:tcPr>
          <w:p w:rsidR="009F1225" w:rsidRPr="00BA1AFD" w:rsidRDefault="0022028C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Symbolic Interactionism of G.H. Mead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166549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2921SOCH0774</w:t>
            </w:r>
          </w:p>
        </w:tc>
        <w:tc>
          <w:tcPr>
            <w:tcW w:w="6524" w:type="dxa"/>
          </w:tcPr>
          <w:p w:rsidR="009F1225" w:rsidRPr="00BA1AFD" w:rsidRDefault="0022028C" w:rsidP="00C05369">
            <w:pPr>
              <w:pStyle w:val="NoSpacing"/>
              <w:spacing w:line="360" w:lineRule="auto"/>
              <w:rPr>
                <w:szCs w:val="22"/>
              </w:rPr>
            </w:pPr>
            <w:r w:rsidRPr="00BA1AFD">
              <w:rPr>
                <w:szCs w:val="22"/>
              </w:rPr>
              <w:t>Symbolic Interactionism of H. Blumer</w:t>
            </w:r>
          </w:p>
        </w:tc>
      </w:tr>
      <w:tr w:rsidR="00166549" w:rsidTr="009F1225">
        <w:tc>
          <w:tcPr>
            <w:tcW w:w="2718" w:type="dxa"/>
          </w:tcPr>
          <w:p w:rsidR="00166549" w:rsidRPr="00BA1AFD" w:rsidRDefault="00166549" w:rsidP="0016654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2921SOCH0775</w:t>
            </w:r>
          </w:p>
        </w:tc>
        <w:tc>
          <w:tcPr>
            <w:tcW w:w="6524" w:type="dxa"/>
          </w:tcPr>
          <w:p w:rsidR="00166549" w:rsidRPr="00BA1AFD" w:rsidRDefault="00ED5D4F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Action Theory of T. Parsons</w:t>
            </w:r>
          </w:p>
        </w:tc>
      </w:tr>
    </w:tbl>
    <w:p w:rsidR="00C05369" w:rsidRPr="00C05369" w:rsidRDefault="00C05369" w:rsidP="00C05369">
      <w:pPr>
        <w:pStyle w:val="NoSpacing"/>
        <w:spacing w:line="360" w:lineRule="auto"/>
        <w:rPr>
          <w:sz w:val="24"/>
          <w:szCs w:val="24"/>
        </w:rPr>
      </w:pPr>
    </w:p>
    <w:p w:rsidR="005B589A" w:rsidRPr="006F7699" w:rsidRDefault="005B589A" w:rsidP="00C05369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t>Important points for Assignment:</w:t>
      </w:r>
    </w:p>
    <w:p w:rsidR="005B589A" w:rsidRPr="00C05369" w:rsidRDefault="005B589A" w:rsidP="006F7699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5B589A" w:rsidRPr="00C05369" w:rsidRDefault="005B589A" w:rsidP="006F7699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</w:t>
      </w:r>
      <w:r w:rsidR="004C3E17" w:rsidRPr="00C05369">
        <w:rPr>
          <w:sz w:val="24"/>
          <w:szCs w:val="24"/>
        </w:rPr>
        <w:t>Bibliography;</w:t>
      </w:r>
    </w:p>
    <w:p w:rsidR="004C3E17" w:rsidRPr="00C05369" w:rsidRDefault="004C3E17" w:rsidP="006F7699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254572" w:rsidRPr="00C05369" w:rsidRDefault="00807ABA" w:rsidP="00C05369">
      <w:pPr>
        <w:pStyle w:val="NoSpacing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7ABA" w:rsidRPr="00C05369" w:rsidRDefault="00807ABA" w:rsidP="00807ABA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DC-4 (Social Research Methods</w:t>
      </w:r>
      <w:r w:rsidRPr="00C05369">
        <w:rPr>
          <w:b/>
          <w:bCs/>
          <w:sz w:val="28"/>
        </w:rPr>
        <w:t>)</w:t>
      </w:r>
    </w:p>
    <w:p w:rsidR="00807ABA" w:rsidRPr="00C05369" w:rsidRDefault="00807ABA" w:rsidP="00807ABA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Internal Assessment (Marks- 06)</w:t>
      </w:r>
    </w:p>
    <w:p w:rsidR="00625DC7" w:rsidRPr="00C05369" w:rsidRDefault="00625DC7" w:rsidP="00625DC7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8"/>
          <w:u w:val="single"/>
        </w:rPr>
        <w:t>Paper Presentation</w:t>
      </w:r>
      <w:r w:rsidRPr="00C05369">
        <w:rPr>
          <w:b/>
          <w:bCs/>
          <w:sz w:val="28"/>
          <w:u w:val="single"/>
        </w:rPr>
        <w:t xml:space="preserve"> </w:t>
      </w:r>
    </w:p>
    <w:p w:rsidR="006A12F9" w:rsidRPr="00C05369" w:rsidRDefault="006A12F9" w:rsidP="00950A9A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 of Presentation</w:t>
      </w:r>
      <w:r w:rsidRPr="00C0536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09</w:t>
      </w:r>
      <w:r w:rsidRPr="00C05369">
        <w:rPr>
          <w:sz w:val="24"/>
          <w:szCs w:val="24"/>
        </w:rPr>
        <w:t>.06.2022</w:t>
      </w:r>
    </w:p>
    <w:p w:rsidR="006A12F9" w:rsidRPr="00C05369" w:rsidRDefault="006A12F9" w:rsidP="00950A9A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 xml:space="preserve">Time of </w:t>
      </w:r>
      <w:r>
        <w:rPr>
          <w:b/>
          <w:bCs/>
          <w:sz w:val="24"/>
          <w:szCs w:val="24"/>
        </w:rPr>
        <w:t>Presentation</w:t>
      </w:r>
      <w:r w:rsidRPr="00C0536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12:00 noon</w:t>
      </w:r>
    </w:p>
    <w:p w:rsidR="006A12F9" w:rsidRPr="00C05369" w:rsidRDefault="006A12F9" w:rsidP="00950A9A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 xml:space="preserve">Place of </w:t>
      </w:r>
      <w:r>
        <w:rPr>
          <w:b/>
          <w:bCs/>
          <w:sz w:val="24"/>
          <w:szCs w:val="24"/>
        </w:rPr>
        <w:t>Presentation</w:t>
      </w:r>
      <w:r w:rsidRPr="00C05369">
        <w:rPr>
          <w:b/>
          <w:bCs/>
          <w:sz w:val="24"/>
          <w:szCs w:val="24"/>
        </w:rPr>
        <w:t>:</w:t>
      </w:r>
      <w:r w:rsidRPr="00C05369">
        <w:rPr>
          <w:sz w:val="24"/>
          <w:szCs w:val="24"/>
        </w:rPr>
        <w:t xml:space="preserve"> Room No. 209</w:t>
      </w:r>
    </w:p>
    <w:p w:rsidR="002776AC" w:rsidRDefault="002776AC" w:rsidP="002776AC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2776AC" w:rsidRPr="00C05369" w:rsidRDefault="002776AC" w:rsidP="002776AC">
      <w:pPr>
        <w:pStyle w:val="NoSpacing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Allotment of the Topic of Paper for Presentation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2776AC" w:rsidTr="008D7C23">
        <w:tc>
          <w:tcPr>
            <w:tcW w:w="2718" w:type="dxa"/>
          </w:tcPr>
          <w:p w:rsidR="002776AC" w:rsidRPr="00BA1AFD" w:rsidRDefault="002776AC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2776AC" w:rsidRPr="00BA1AFD" w:rsidRDefault="002776AC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2919SOCH0345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Ethnography</w:t>
            </w:r>
            <w:r w:rsidRPr="00BA1AFD">
              <w:rPr>
                <w:szCs w:val="22"/>
              </w:rPr>
              <w:t xml:space="preserve"> in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2920SOCH0340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Descriptive and Exploratory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2921SOCH0766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Survey Method in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2921SOCH0767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Basic and Applied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2921SOCH0768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Observation Method in Social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2921SOCH0769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Positivism in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2921SOCH0770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Different Methods in Social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2921SOCH0771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Factors affecting research design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2921SOCH0772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Significance of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2921SOCH0774</w:t>
            </w:r>
          </w:p>
        </w:tc>
        <w:tc>
          <w:tcPr>
            <w:tcW w:w="6524" w:type="dxa"/>
          </w:tcPr>
          <w:p w:rsidR="009676AA" w:rsidRPr="00BA1AFD" w:rsidRDefault="009676A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Scope of Research</w:t>
            </w:r>
          </w:p>
        </w:tc>
      </w:tr>
      <w:tr w:rsidR="009676AA" w:rsidTr="008D7C23">
        <w:tc>
          <w:tcPr>
            <w:tcW w:w="2718" w:type="dxa"/>
          </w:tcPr>
          <w:p w:rsidR="009676AA" w:rsidRPr="00BA1AFD" w:rsidRDefault="009676AA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2921SOCH0775</w:t>
            </w:r>
          </w:p>
        </w:tc>
        <w:tc>
          <w:tcPr>
            <w:tcW w:w="6524" w:type="dxa"/>
          </w:tcPr>
          <w:p w:rsidR="009676AA" w:rsidRDefault="00DE7959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Historical Research </w:t>
            </w:r>
          </w:p>
        </w:tc>
      </w:tr>
    </w:tbl>
    <w:p w:rsidR="009676AA" w:rsidRDefault="009676AA" w:rsidP="00004BDA"/>
    <w:p w:rsidR="00004BDA" w:rsidRDefault="00004BDA" w:rsidP="00004BDA">
      <w:r>
        <w:t>..................................................................................................................................................................</w:t>
      </w:r>
    </w:p>
    <w:p w:rsidR="00004BDA" w:rsidRPr="00C05369" w:rsidRDefault="00004BDA" w:rsidP="00004BDA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DC-4 (Social Research Methods</w:t>
      </w:r>
      <w:r w:rsidRPr="00C05369">
        <w:rPr>
          <w:b/>
          <w:bCs/>
          <w:sz w:val="28"/>
        </w:rPr>
        <w:t>)</w:t>
      </w:r>
    </w:p>
    <w:p w:rsidR="00004BDA" w:rsidRPr="00C05369" w:rsidRDefault="00004BDA" w:rsidP="00004BDA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Tutorial Assessment (Marks- 08)</w:t>
      </w:r>
    </w:p>
    <w:p w:rsidR="00004BDA" w:rsidRPr="00C05369" w:rsidRDefault="00004BDA" w:rsidP="00004BDA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 w:rsidRPr="00C05369">
        <w:rPr>
          <w:sz w:val="24"/>
          <w:szCs w:val="24"/>
        </w:rPr>
        <w:t xml:space="preserve"> 07.06.2022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 w:rsidRPr="00C05369">
        <w:rPr>
          <w:sz w:val="24"/>
          <w:szCs w:val="24"/>
        </w:rPr>
        <w:t xml:space="preserve"> 12:00 noon to 2:00 pm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FD629B" w:rsidRDefault="00FD629B" w:rsidP="00FD629B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004BDA" w:rsidRDefault="00004BDA" w:rsidP="00FD629B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Topic</w:t>
      </w:r>
      <w:r>
        <w:rPr>
          <w:b/>
          <w:bCs/>
          <w:sz w:val="24"/>
          <w:szCs w:val="24"/>
        </w:rPr>
        <w:t xml:space="preserve"> of Assignment for All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004BDA" w:rsidRPr="00BA1AFD" w:rsidTr="008D7C23">
        <w:tc>
          <w:tcPr>
            <w:tcW w:w="2718" w:type="dxa"/>
          </w:tcPr>
          <w:p w:rsidR="00004BDA" w:rsidRPr="00BA1AFD" w:rsidRDefault="00004BDA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004BDA" w:rsidRPr="00BA1AFD" w:rsidRDefault="00004BDA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004BDA" w:rsidRPr="00BA1AFD" w:rsidTr="008D7C23">
        <w:tc>
          <w:tcPr>
            <w:tcW w:w="2718" w:type="dxa"/>
          </w:tcPr>
          <w:p w:rsidR="00004BDA" w:rsidRPr="00BA1AFD" w:rsidRDefault="00FD629B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6524" w:type="dxa"/>
          </w:tcPr>
          <w:p w:rsidR="00004BDA" w:rsidRPr="00BA1AFD" w:rsidRDefault="00004BDA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Types of</w:t>
            </w:r>
            <w:r w:rsidRPr="00BA1AFD">
              <w:rPr>
                <w:szCs w:val="22"/>
              </w:rPr>
              <w:t xml:space="preserve"> Research</w:t>
            </w:r>
            <w:r>
              <w:rPr>
                <w:szCs w:val="22"/>
              </w:rPr>
              <w:t xml:space="preserve"> or </w:t>
            </w:r>
            <w:r w:rsidR="00FD629B">
              <w:rPr>
                <w:szCs w:val="22"/>
              </w:rPr>
              <w:t>Steps of Research design</w:t>
            </w:r>
          </w:p>
        </w:tc>
      </w:tr>
    </w:tbl>
    <w:p w:rsidR="00C94D6B" w:rsidRDefault="00C94D6B" w:rsidP="00004BDA"/>
    <w:p w:rsidR="00C94D6B" w:rsidRPr="006F7699" w:rsidRDefault="00C94D6B" w:rsidP="00C94D6B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t>Important points for Assignment:</w:t>
      </w:r>
    </w:p>
    <w:p w:rsidR="00C94D6B" w:rsidRPr="00C05369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C94D6B" w:rsidRPr="00C05369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Bibliography;</w:t>
      </w:r>
    </w:p>
    <w:p w:rsidR="00C94D6B" w:rsidRPr="00C05369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254572" w:rsidRPr="00C94D6B" w:rsidRDefault="00775E8E" w:rsidP="00C94D6B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54572" w:rsidRPr="00C94D6B" w:rsidSect="00A61C5D">
      <w:headerReference w:type="default" r:id="rId7"/>
      <w:footerReference w:type="default" r:id="rId8"/>
      <w:pgSz w:w="11906" w:h="16838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75" w:rsidRDefault="00422D75" w:rsidP="00004BDA">
      <w:pPr>
        <w:pStyle w:val="NoSpacing"/>
      </w:pPr>
      <w:r>
        <w:separator/>
      </w:r>
    </w:p>
  </w:endnote>
  <w:endnote w:type="continuationSeparator" w:id="1">
    <w:p w:rsidR="00422D75" w:rsidRDefault="00422D75" w:rsidP="00004BDA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D7" w:rsidRDefault="00FD36D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84625">
      <w:rPr>
        <w:rFonts w:ascii="Lucida Calligraphy" w:hAnsi="Lucida Calligraphy"/>
      </w:rPr>
      <w:t>Depertment of Sociology</w:t>
    </w:r>
    <w:r w:rsidR="00951679" w:rsidRPr="00984625">
      <w:rPr>
        <w:rFonts w:ascii="Lucida Calligraphy" w:hAnsi="Lucida Calligraphy"/>
      </w:rPr>
      <w:t>, South Malda College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75E8E" w:rsidRPr="00775E8E">
        <w:rPr>
          <w:rFonts w:asciiTheme="majorHAnsi" w:hAnsiTheme="majorHAnsi"/>
          <w:noProof/>
        </w:rPr>
        <w:t>3</w:t>
      </w:r>
    </w:fldSimple>
    <w:r w:rsidR="00951679">
      <w:t>/3</w:t>
    </w:r>
  </w:p>
  <w:p w:rsidR="00FD36D7" w:rsidRDefault="00FD3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75" w:rsidRDefault="00422D75" w:rsidP="00004BDA">
      <w:pPr>
        <w:pStyle w:val="NoSpacing"/>
      </w:pPr>
      <w:r>
        <w:separator/>
      </w:r>
    </w:p>
  </w:footnote>
  <w:footnote w:type="continuationSeparator" w:id="1">
    <w:p w:rsidR="00422D75" w:rsidRDefault="00422D75" w:rsidP="00004BDA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DA" w:rsidRPr="00004BDA" w:rsidRDefault="008E16B6" w:rsidP="00004BD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bCs/>
          <w:sz w:val="32"/>
          <w:szCs w:val="32"/>
          <w:u w:val="single"/>
        </w:rPr>
        <w:alias w:val="Title"/>
        <w:id w:val="77738743"/>
        <w:placeholder>
          <w:docPart w:val="DE4E06B79E0E4EB5AC4BD39471FB68A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04BDA" w:rsidRPr="00004BDA">
          <w:rPr>
            <w:b/>
            <w:bCs/>
            <w:sz w:val="32"/>
            <w:szCs w:val="32"/>
            <w:u w:val="single"/>
          </w:rPr>
          <w:t xml:space="preserve">NOTICE                                                                                                              for                                                                                                                                                  B.A. Semester-II (Honours)                                                                  Internal and Tutorial Assesment-2022                                                    </w:t>
        </w:r>
      </w:sdtContent>
    </w:sdt>
    <w:r w:rsidR="00004BDA" w:rsidRPr="00004BDA">
      <w:rPr>
        <w:b/>
        <w:bCs/>
        <w:sz w:val="32"/>
        <w:szCs w:val="32"/>
      </w:rPr>
      <w:t xml:space="preserve"> </w:t>
    </w:r>
    <w:r w:rsidR="00004BDA" w:rsidRPr="00004BDA">
      <w:rPr>
        <w:b/>
        <w:bCs/>
        <w:sz w:val="32"/>
        <w:szCs w:val="32"/>
        <w:u w:val="single"/>
      </w:rPr>
      <w:t>Department of Sociology                                                                      South Malda Collge</w:t>
    </w:r>
  </w:p>
  <w:p w:rsidR="00004BDA" w:rsidRDefault="00004B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3CD"/>
    <w:multiLevelType w:val="hybridMultilevel"/>
    <w:tmpl w:val="E2E29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A7F8F"/>
    <w:multiLevelType w:val="hybridMultilevel"/>
    <w:tmpl w:val="C2921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5317"/>
    <w:multiLevelType w:val="hybridMultilevel"/>
    <w:tmpl w:val="BE8CB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4654"/>
    <w:multiLevelType w:val="hybridMultilevel"/>
    <w:tmpl w:val="9F10B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32105"/>
    <w:multiLevelType w:val="hybridMultilevel"/>
    <w:tmpl w:val="EBE8E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0D"/>
    <w:rsid w:val="00004BDA"/>
    <w:rsid w:val="00166549"/>
    <w:rsid w:val="00203D8B"/>
    <w:rsid w:val="0022028C"/>
    <w:rsid w:val="00254572"/>
    <w:rsid w:val="00274348"/>
    <w:rsid w:val="002776AC"/>
    <w:rsid w:val="00354B17"/>
    <w:rsid w:val="003E2292"/>
    <w:rsid w:val="00422D75"/>
    <w:rsid w:val="004C3E17"/>
    <w:rsid w:val="005512C4"/>
    <w:rsid w:val="005B589A"/>
    <w:rsid w:val="00625DC7"/>
    <w:rsid w:val="006A12F9"/>
    <w:rsid w:val="006F7699"/>
    <w:rsid w:val="00775E8E"/>
    <w:rsid w:val="00807ABA"/>
    <w:rsid w:val="008E16B6"/>
    <w:rsid w:val="00950A9A"/>
    <w:rsid w:val="00951679"/>
    <w:rsid w:val="009676AA"/>
    <w:rsid w:val="00984625"/>
    <w:rsid w:val="009F1225"/>
    <w:rsid w:val="00A61C5D"/>
    <w:rsid w:val="00B46DAD"/>
    <w:rsid w:val="00BA1AFD"/>
    <w:rsid w:val="00BC44D0"/>
    <w:rsid w:val="00BC7FB0"/>
    <w:rsid w:val="00C05369"/>
    <w:rsid w:val="00C94D6B"/>
    <w:rsid w:val="00DE7959"/>
    <w:rsid w:val="00E3580D"/>
    <w:rsid w:val="00ED5D4F"/>
    <w:rsid w:val="00FD36D7"/>
    <w:rsid w:val="00F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369"/>
    <w:pPr>
      <w:spacing w:after="0" w:line="240" w:lineRule="auto"/>
    </w:pPr>
  </w:style>
  <w:style w:type="table" w:styleId="TableGrid">
    <w:name w:val="Table Grid"/>
    <w:basedOn w:val="TableNormal"/>
    <w:uiPriority w:val="59"/>
    <w:rsid w:val="009F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DA"/>
  </w:style>
  <w:style w:type="paragraph" w:styleId="Footer">
    <w:name w:val="footer"/>
    <w:basedOn w:val="Normal"/>
    <w:link w:val="FooterChar"/>
    <w:uiPriority w:val="99"/>
    <w:unhideWhenUsed/>
    <w:rsid w:val="0000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DA"/>
  </w:style>
  <w:style w:type="paragraph" w:styleId="BalloonText">
    <w:name w:val="Balloon Text"/>
    <w:basedOn w:val="Normal"/>
    <w:link w:val="BalloonTextChar"/>
    <w:uiPriority w:val="99"/>
    <w:semiHidden/>
    <w:unhideWhenUsed/>
    <w:rsid w:val="00004BD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DA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4E06B79E0E4EB5AC4BD39471FB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7156-467F-4857-9DF5-BF9BDBC2474E}"/>
      </w:docPartPr>
      <w:docPartBody>
        <w:p w:rsidR="00A10B7E" w:rsidRDefault="00363B88" w:rsidP="00363B88">
          <w:pPr>
            <w:pStyle w:val="DE4E06B79E0E4EB5AC4BD39471FB68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3B88"/>
    <w:rsid w:val="00363B88"/>
    <w:rsid w:val="00421ECC"/>
    <w:rsid w:val="007C2913"/>
    <w:rsid w:val="00A1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E06B79E0E4EB5AC4BD39471FB68A4">
    <w:name w:val="DE4E06B79E0E4EB5AC4BD39471FB68A4"/>
    <w:rsid w:val="00363B88"/>
  </w:style>
  <w:style w:type="paragraph" w:customStyle="1" w:styleId="FBD1135E0911447186A5F51174BCA7E0">
    <w:name w:val="FBD1135E0911447186A5F51174BCA7E0"/>
    <w:rsid w:val="00363B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                                                                                                             for                                                                                                                                                  B.A. Semester-II (Honours)                                                                  Internal and Tutorial Assesment-2022                                                    </dc:title>
  <dc:creator>user</dc:creator>
  <cp:lastModifiedBy>user</cp:lastModifiedBy>
  <cp:revision>27</cp:revision>
  <dcterms:created xsi:type="dcterms:W3CDTF">2022-05-28T06:43:00Z</dcterms:created>
  <dcterms:modified xsi:type="dcterms:W3CDTF">2022-05-31T09:22:00Z</dcterms:modified>
</cp:coreProperties>
</file>